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E162C" w14:textId="77777777" w:rsidR="00684418" w:rsidRPr="00AD4D8B" w:rsidRDefault="00A56B9A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  <w:lang w:val="fr-CH"/>
        </w:rPr>
      </w:pPr>
      <w:r w:rsidRPr="00AD4D8B">
        <w:rPr>
          <w:rFonts w:ascii="Verdana" w:eastAsia="Verdana" w:hAnsi="Verdana" w:cs="Verdana"/>
          <w:smallCaps w:val="0"/>
          <w:color w:val="000000"/>
          <w:sz w:val="28"/>
          <w:szCs w:val="28"/>
          <w:lang w:val="fr-CH"/>
        </w:rPr>
        <w:t>Hivernage de la machine</w:t>
      </w:r>
    </w:p>
    <w:p w14:paraId="38358627" w14:textId="77777777" w:rsidR="00684418" w:rsidRPr="00AD4D8B" w:rsidRDefault="00A56B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fr-CH"/>
        </w:rPr>
      </w:pPr>
      <w:r w:rsidRPr="00AD4D8B"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78685CDB" w14:textId="77777777" w:rsidR="00684418" w:rsidRPr="00AD4D8B" w:rsidRDefault="00A56B9A">
      <w:pPr>
        <w:pBdr>
          <w:top w:val="nil"/>
          <w:left w:val="nil"/>
          <w:bottom w:val="nil"/>
          <w:right w:val="nil"/>
          <w:between w:val="nil"/>
        </w:pBdr>
        <w:tabs>
          <w:tab w:val="left" w:pos="430"/>
          <w:tab w:val="left" w:pos="2465"/>
        </w:tabs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fr-CH"/>
        </w:rPr>
      </w:pPr>
      <w:r w:rsidRPr="00AD4D8B">
        <w:rPr>
          <w:rFonts w:ascii="Verdana" w:eastAsia="Verdana" w:hAnsi="Verdana" w:cs="Verdana"/>
          <w:color w:val="000000"/>
          <w:sz w:val="20"/>
          <w:szCs w:val="20"/>
          <w:lang w:val="fr-CH"/>
        </w:rPr>
        <w:t xml:space="preserve">b2 </w:t>
      </w:r>
      <w:r w:rsidRPr="00AD4D8B">
        <w:rPr>
          <w:rFonts w:ascii="Verdana" w:eastAsia="Verdana" w:hAnsi="Verdana" w:cs="Verdana"/>
          <w:sz w:val="20"/>
          <w:szCs w:val="20"/>
          <w:lang w:val="fr-CH"/>
        </w:rPr>
        <w:t>e</w:t>
      </w:r>
      <w:r w:rsidRPr="00AD4D8B">
        <w:rPr>
          <w:rFonts w:ascii="Verdana" w:eastAsia="Verdana" w:hAnsi="Verdana" w:cs="Verdana"/>
          <w:color w:val="000000"/>
          <w:sz w:val="20"/>
          <w:szCs w:val="20"/>
          <w:lang w:val="fr-CH"/>
        </w:rPr>
        <w:t>ntretenir les véhicules, les machines et l</w:t>
      </w:r>
      <w:r w:rsidRPr="00AD4D8B">
        <w:rPr>
          <w:rFonts w:ascii="Verdana" w:eastAsia="Verdana" w:hAnsi="Verdana" w:cs="Verdana"/>
          <w:sz w:val="20"/>
          <w:szCs w:val="20"/>
          <w:lang w:val="fr-CH"/>
        </w:rPr>
        <w:t xml:space="preserve">e </w:t>
      </w:r>
      <w:r w:rsidRPr="00AD4D8B">
        <w:rPr>
          <w:rFonts w:ascii="Verdana" w:eastAsia="Verdana" w:hAnsi="Verdana" w:cs="Verdana"/>
          <w:color w:val="000000"/>
          <w:sz w:val="20"/>
          <w:szCs w:val="20"/>
          <w:lang w:val="fr-CH"/>
        </w:rPr>
        <w:t>petit</w:t>
      </w:r>
      <w:r w:rsidRPr="00AD4D8B">
        <w:rPr>
          <w:rFonts w:ascii="Verdana" w:eastAsia="Verdana" w:hAnsi="Verdana" w:cs="Verdana"/>
          <w:sz w:val="20"/>
          <w:szCs w:val="20"/>
          <w:lang w:val="fr-CH"/>
        </w:rPr>
        <w:t xml:space="preserve"> matériel</w:t>
      </w:r>
      <w:r w:rsidRPr="00AD4D8B">
        <w:rPr>
          <w:rFonts w:ascii="Verdana" w:eastAsia="Verdana" w:hAnsi="Verdana" w:cs="Verdana"/>
          <w:color w:val="000000"/>
          <w:sz w:val="20"/>
          <w:szCs w:val="20"/>
          <w:lang w:val="fr-CH"/>
        </w:rPr>
        <w:t xml:space="preserve"> agricole</w:t>
      </w:r>
    </w:p>
    <w:p w14:paraId="56BF43D4" w14:textId="77777777" w:rsidR="00684418" w:rsidRPr="00AD4D8B" w:rsidRDefault="00684418">
      <w:pPr>
        <w:rPr>
          <w:rFonts w:ascii="Verdana" w:eastAsia="Verdana" w:hAnsi="Verdana" w:cs="Verdana"/>
          <w:sz w:val="20"/>
          <w:szCs w:val="20"/>
          <w:lang w:val="fr-CH"/>
        </w:rPr>
      </w:pPr>
    </w:p>
    <w:p w14:paraId="029A090A" w14:textId="77777777" w:rsidR="00684418" w:rsidRPr="00AD4D8B" w:rsidRDefault="00A56B9A">
      <w:pPr>
        <w:rPr>
          <w:rFonts w:ascii="Verdana" w:eastAsia="Verdana" w:hAnsi="Verdana" w:cs="Verdana"/>
          <w:sz w:val="20"/>
          <w:szCs w:val="20"/>
          <w:lang w:val="fr-CH"/>
        </w:rPr>
      </w:pPr>
      <w:r w:rsidRPr="00AD4D8B">
        <w:rPr>
          <w:rFonts w:ascii="Verdana" w:eastAsia="Verdana" w:hAnsi="Verdana" w:cs="Verdana"/>
          <w:b/>
          <w:bCs/>
          <w:sz w:val="20"/>
          <w:szCs w:val="20"/>
          <w:lang w:val="fr-CH"/>
        </w:rPr>
        <w:t xml:space="preserve">Objectif (quoi) : </w:t>
      </w:r>
      <w:r w:rsidRPr="00AD4D8B">
        <w:rPr>
          <w:rFonts w:ascii="Verdana" w:eastAsia="Verdana" w:hAnsi="Verdana" w:cs="Verdana"/>
          <w:sz w:val="20"/>
          <w:szCs w:val="20"/>
          <w:lang w:val="fr-CH"/>
        </w:rPr>
        <w:t>hiverner correctement une machine en tenant compte des aspects liés à la sécurité au travail, à la protection de la santé et à la protection de l'environnement (cours d'eau, etc.)</w:t>
      </w:r>
    </w:p>
    <w:p w14:paraId="6A59831F" w14:textId="77777777" w:rsidR="00684418" w:rsidRPr="00AD4D8B" w:rsidRDefault="00684418">
      <w:pPr>
        <w:rPr>
          <w:rFonts w:ascii="Verdana" w:eastAsia="Verdana" w:hAnsi="Verdana" w:cs="Verdana"/>
          <w:sz w:val="20"/>
          <w:szCs w:val="20"/>
          <w:lang w:val="fr-CH"/>
        </w:rPr>
      </w:pPr>
    </w:p>
    <w:p w14:paraId="070828D7" w14:textId="77777777" w:rsidR="00684418" w:rsidRPr="00AD4D8B" w:rsidRDefault="00A56B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</w:pPr>
      <w:r w:rsidRPr="00AD4D8B"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  <w:t>Sous-tâches</w:t>
      </w:r>
    </w:p>
    <w:p w14:paraId="5F136BC9" w14:textId="77777777" w:rsidR="00684418" w:rsidRDefault="00A56B9A">
      <w:pPr>
        <w:rPr>
          <w:rFonts w:ascii="Verdana" w:eastAsia="Verdana" w:hAnsi="Verdana" w:cs="Verdana"/>
          <w:sz w:val="20"/>
          <w:szCs w:val="20"/>
        </w:rPr>
      </w:pPr>
      <w:r w:rsidRPr="00AD4D8B">
        <w:rPr>
          <w:rFonts w:ascii="Verdana" w:eastAsia="Verdana" w:hAnsi="Verdana" w:cs="Verdana"/>
          <w:sz w:val="20"/>
          <w:szCs w:val="20"/>
          <w:lang w:val="fr-CH"/>
        </w:rPr>
        <w:t xml:space="preserve">Documentez les tâches partielles dans le champ prévu à cet effet (par exemple avec des photos, des dessins, de courts textes, etc.).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tbl>
      <w:tblPr>
        <w:tblStyle w:val="a7"/>
        <w:tblpPr w:leftFromText="142" w:rightFromText="142" w:vertAnchor="text" w:tblpY="482"/>
        <w:tblW w:w="94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4815"/>
        <w:gridCol w:w="2820"/>
      </w:tblGrid>
      <w:tr w:rsidR="00684418" w:rsidRPr="00DB77B1" w14:paraId="0A9D51BD" w14:textId="77777777">
        <w:trPr>
          <w:trHeight w:val="411"/>
        </w:trPr>
        <w:tc>
          <w:tcPr>
            <w:tcW w:w="1860" w:type="dxa"/>
          </w:tcPr>
          <w:p w14:paraId="071AFA41" w14:textId="77777777" w:rsidR="00684418" w:rsidRDefault="00A56B9A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Sous-tâche 1 : </w:t>
            </w:r>
          </w:p>
        </w:tc>
        <w:tc>
          <w:tcPr>
            <w:tcW w:w="4815" w:type="dxa"/>
          </w:tcPr>
          <w:p w14:paraId="30FF493C" w14:textId="77777777" w:rsidR="00684418" w:rsidRPr="00AD4D8B" w:rsidRDefault="00A56B9A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Verdana" w:eastAsia="Verdana" w:hAnsi="Verdana" w:cs="Verdana"/>
                <w:lang w:val="fr-CH"/>
              </w:rPr>
              <w:t>Quelle machine ou quel petit matériel agricole avez-vous choisi pour le dossier de formation ?</w:t>
            </w:r>
          </w:p>
        </w:tc>
        <w:tc>
          <w:tcPr>
            <w:tcW w:w="2820" w:type="dxa"/>
          </w:tcPr>
          <w:p w14:paraId="4CA9506C" w14:textId="77777777" w:rsidR="00684418" w:rsidRPr="00AD4D8B" w:rsidRDefault="00A56B9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satisfait</w:t>
            </w:r>
          </w:p>
          <w:p w14:paraId="167F1FF8" w14:textId="77777777" w:rsidR="00684418" w:rsidRPr="00AD4D8B" w:rsidRDefault="00A56B9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partiellement satisfait</w:t>
            </w:r>
          </w:p>
          <w:p w14:paraId="25FA33AE" w14:textId="77777777" w:rsidR="00684418" w:rsidRPr="00AD4D8B" w:rsidRDefault="00A56B9A">
            <w:pPr>
              <w:spacing w:after="200"/>
              <w:jc w:val="left"/>
              <w:rPr>
                <w:rFonts w:ascii="MS Gothic" w:eastAsia="MS Gothic" w:hAnsi="MS Gothic" w:cs="MS Gothic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non satisfait</w:t>
            </w:r>
          </w:p>
        </w:tc>
      </w:tr>
      <w:tr w:rsidR="00684418" w:rsidRPr="00DB77B1" w14:paraId="76DBD227" w14:textId="77777777">
        <w:trPr>
          <w:trHeight w:val="631"/>
        </w:trPr>
        <w:tc>
          <w:tcPr>
            <w:tcW w:w="9495" w:type="dxa"/>
            <w:gridSpan w:val="3"/>
          </w:tcPr>
          <w:p w14:paraId="505563A0" w14:textId="77777777" w:rsidR="00684418" w:rsidRPr="00AD4D8B" w:rsidRDefault="00684418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</w:p>
        </w:tc>
      </w:tr>
      <w:tr w:rsidR="00684418" w:rsidRPr="00DB77B1" w14:paraId="579227E1" w14:textId="77777777">
        <w:trPr>
          <w:trHeight w:val="354"/>
        </w:trPr>
        <w:tc>
          <w:tcPr>
            <w:tcW w:w="1860" w:type="dxa"/>
          </w:tcPr>
          <w:p w14:paraId="6A1A2AFC" w14:textId="77777777" w:rsidR="00684418" w:rsidRDefault="00A56B9A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Sous-tâche 2 : </w:t>
            </w:r>
          </w:p>
        </w:tc>
        <w:tc>
          <w:tcPr>
            <w:tcW w:w="4815" w:type="dxa"/>
          </w:tcPr>
          <w:p w14:paraId="08EFF977" w14:textId="77777777" w:rsidR="00684418" w:rsidRPr="00AD4D8B" w:rsidRDefault="00A56B9A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Verdana" w:eastAsia="Verdana" w:hAnsi="Verdana" w:cs="Verdana"/>
                <w:lang w:val="fr-CH"/>
              </w:rPr>
              <w:t>Quels outils/matériaux utilisez-vous ?</w:t>
            </w:r>
          </w:p>
        </w:tc>
        <w:tc>
          <w:tcPr>
            <w:tcW w:w="2820" w:type="dxa"/>
          </w:tcPr>
          <w:p w14:paraId="7941FDA1" w14:textId="77777777" w:rsidR="00684418" w:rsidRPr="00AD4D8B" w:rsidRDefault="00A56B9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satisfait</w:t>
            </w:r>
          </w:p>
          <w:p w14:paraId="73ABFA8D" w14:textId="77777777" w:rsidR="00684418" w:rsidRPr="00AD4D8B" w:rsidRDefault="00A56B9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partiellement satisfait</w:t>
            </w:r>
          </w:p>
          <w:p w14:paraId="27B7F72C" w14:textId="77777777" w:rsidR="00684418" w:rsidRPr="00AD4D8B" w:rsidRDefault="00A56B9A">
            <w:pPr>
              <w:spacing w:after="200"/>
              <w:jc w:val="left"/>
              <w:rPr>
                <w:rFonts w:ascii="MS Gothic" w:eastAsia="MS Gothic" w:hAnsi="MS Gothic" w:cs="MS Gothic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non satisfait</w:t>
            </w:r>
          </w:p>
        </w:tc>
      </w:tr>
      <w:tr w:rsidR="00684418" w:rsidRPr="00DB77B1" w14:paraId="3B494657" w14:textId="77777777">
        <w:trPr>
          <w:trHeight w:val="354"/>
        </w:trPr>
        <w:tc>
          <w:tcPr>
            <w:tcW w:w="9495" w:type="dxa"/>
            <w:gridSpan w:val="3"/>
          </w:tcPr>
          <w:p w14:paraId="1D10B4DD" w14:textId="77777777" w:rsidR="00684418" w:rsidRPr="00AD4D8B" w:rsidRDefault="00684418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</w:p>
          <w:p w14:paraId="24F738C3" w14:textId="77777777" w:rsidR="00684418" w:rsidRPr="00AD4D8B" w:rsidRDefault="00684418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</w:p>
        </w:tc>
      </w:tr>
      <w:tr w:rsidR="00684418" w:rsidRPr="00DB77B1" w14:paraId="02C1C868" w14:textId="77777777">
        <w:trPr>
          <w:trHeight w:val="354"/>
        </w:trPr>
        <w:tc>
          <w:tcPr>
            <w:tcW w:w="1860" w:type="dxa"/>
          </w:tcPr>
          <w:p w14:paraId="051C459C" w14:textId="77777777" w:rsidR="00684418" w:rsidRDefault="00A56B9A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Sous-tâche 3 :</w:t>
            </w:r>
          </w:p>
        </w:tc>
        <w:tc>
          <w:tcPr>
            <w:tcW w:w="4815" w:type="dxa"/>
          </w:tcPr>
          <w:p w14:paraId="28A72885" w14:textId="77777777" w:rsidR="00684418" w:rsidRPr="00AD4D8B" w:rsidRDefault="00A56B9A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Verdana" w:eastAsia="Verdana" w:hAnsi="Verdana" w:cs="Verdana"/>
                <w:lang w:val="fr-CH"/>
              </w:rPr>
              <w:t>Où effectuez-vous le travail ?</w:t>
            </w:r>
          </w:p>
        </w:tc>
        <w:tc>
          <w:tcPr>
            <w:tcW w:w="2820" w:type="dxa"/>
          </w:tcPr>
          <w:p w14:paraId="2FCA4EA8" w14:textId="77777777" w:rsidR="00684418" w:rsidRPr="00AD4D8B" w:rsidRDefault="00A56B9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satisfait</w:t>
            </w:r>
          </w:p>
          <w:p w14:paraId="7F3862C9" w14:textId="77777777" w:rsidR="00684418" w:rsidRPr="00AD4D8B" w:rsidRDefault="00A56B9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partiellement satisfait</w:t>
            </w:r>
          </w:p>
          <w:p w14:paraId="3132BE78" w14:textId="77777777" w:rsidR="00684418" w:rsidRPr="00AD4D8B" w:rsidRDefault="00A56B9A">
            <w:pPr>
              <w:spacing w:after="200"/>
              <w:jc w:val="left"/>
              <w:rPr>
                <w:rFonts w:ascii="MS Gothic" w:eastAsia="MS Gothic" w:hAnsi="MS Gothic" w:cs="MS Gothic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non satisfait</w:t>
            </w:r>
          </w:p>
        </w:tc>
      </w:tr>
      <w:tr w:rsidR="00684418" w:rsidRPr="00DB77B1" w14:paraId="222AC045" w14:textId="77777777">
        <w:trPr>
          <w:trHeight w:val="710"/>
        </w:trPr>
        <w:tc>
          <w:tcPr>
            <w:tcW w:w="9495" w:type="dxa"/>
            <w:gridSpan w:val="3"/>
          </w:tcPr>
          <w:p w14:paraId="5F31E3D8" w14:textId="77777777" w:rsidR="00684418" w:rsidRPr="00AD4D8B" w:rsidRDefault="00684418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</w:p>
          <w:p w14:paraId="17FEB9CE" w14:textId="77777777" w:rsidR="00684418" w:rsidRPr="00AD4D8B" w:rsidRDefault="00684418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</w:p>
        </w:tc>
      </w:tr>
      <w:tr w:rsidR="00684418" w:rsidRPr="00DB77B1" w14:paraId="5EE2F08A" w14:textId="77777777">
        <w:trPr>
          <w:trHeight w:val="354"/>
        </w:trPr>
        <w:tc>
          <w:tcPr>
            <w:tcW w:w="1860" w:type="dxa"/>
          </w:tcPr>
          <w:p w14:paraId="5D1EE5E4" w14:textId="77777777" w:rsidR="00684418" w:rsidRDefault="00A56B9A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Sous-tâche 4 :</w:t>
            </w:r>
          </w:p>
        </w:tc>
        <w:tc>
          <w:tcPr>
            <w:tcW w:w="4815" w:type="dxa"/>
          </w:tcPr>
          <w:p w14:paraId="056638F8" w14:textId="77777777" w:rsidR="00684418" w:rsidRPr="00AD4D8B" w:rsidRDefault="00A56B9A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Verdana" w:eastAsia="Verdana" w:hAnsi="Verdana" w:cs="Verdana"/>
                <w:lang w:val="fr-CH"/>
              </w:rPr>
              <w:t>Quel est le déroulement/l'ordre correct du travail en tenant compte de la sécurité ?</w:t>
            </w:r>
          </w:p>
        </w:tc>
        <w:tc>
          <w:tcPr>
            <w:tcW w:w="2820" w:type="dxa"/>
          </w:tcPr>
          <w:p w14:paraId="3DA42D1A" w14:textId="77777777" w:rsidR="00684418" w:rsidRPr="00AD4D8B" w:rsidRDefault="00A56B9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satisfait</w:t>
            </w:r>
          </w:p>
          <w:p w14:paraId="5E632253" w14:textId="77777777" w:rsidR="00684418" w:rsidRPr="00AD4D8B" w:rsidRDefault="00A56B9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partiellement satisfait</w:t>
            </w:r>
          </w:p>
          <w:p w14:paraId="1C28A8DD" w14:textId="77777777" w:rsidR="00684418" w:rsidRPr="00AD4D8B" w:rsidRDefault="00A56B9A">
            <w:pPr>
              <w:spacing w:after="200"/>
              <w:jc w:val="left"/>
              <w:rPr>
                <w:rFonts w:ascii="MS Gothic" w:eastAsia="MS Gothic" w:hAnsi="MS Gothic" w:cs="MS Gothic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non satisfait</w:t>
            </w:r>
          </w:p>
        </w:tc>
      </w:tr>
      <w:tr w:rsidR="00684418" w:rsidRPr="00DB77B1" w14:paraId="7514120C" w14:textId="77777777">
        <w:trPr>
          <w:trHeight w:val="904"/>
        </w:trPr>
        <w:tc>
          <w:tcPr>
            <w:tcW w:w="9495" w:type="dxa"/>
            <w:gridSpan w:val="3"/>
          </w:tcPr>
          <w:p w14:paraId="4332B832" w14:textId="77777777" w:rsidR="00684418" w:rsidRPr="00AD4D8B" w:rsidRDefault="00684418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</w:p>
          <w:p w14:paraId="0BD13CBF" w14:textId="77777777" w:rsidR="00684418" w:rsidRPr="00AD4D8B" w:rsidRDefault="00684418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</w:p>
        </w:tc>
      </w:tr>
      <w:tr w:rsidR="00684418" w:rsidRPr="00DB77B1" w14:paraId="6875F8A7" w14:textId="77777777">
        <w:trPr>
          <w:trHeight w:val="70"/>
        </w:trPr>
        <w:tc>
          <w:tcPr>
            <w:tcW w:w="1860" w:type="dxa"/>
          </w:tcPr>
          <w:p w14:paraId="1E054C13" w14:textId="77777777" w:rsidR="00684418" w:rsidRDefault="00A56B9A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Sous-tâche 5 :</w:t>
            </w:r>
          </w:p>
        </w:tc>
        <w:tc>
          <w:tcPr>
            <w:tcW w:w="4815" w:type="dxa"/>
          </w:tcPr>
          <w:p w14:paraId="4C44362A" w14:textId="77777777" w:rsidR="00684418" w:rsidRPr="00AD4D8B" w:rsidRDefault="00A56B9A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Verdana" w:eastAsia="Verdana" w:hAnsi="Verdana" w:cs="Verdana"/>
                <w:lang w:val="fr-CH"/>
              </w:rPr>
              <w:t>Pourquoi effectuez-vous ce travail ?</w:t>
            </w:r>
          </w:p>
        </w:tc>
        <w:tc>
          <w:tcPr>
            <w:tcW w:w="2820" w:type="dxa"/>
          </w:tcPr>
          <w:p w14:paraId="6FDECB1D" w14:textId="77777777" w:rsidR="00684418" w:rsidRPr="00AD4D8B" w:rsidRDefault="00A56B9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satisfait</w:t>
            </w:r>
          </w:p>
          <w:p w14:paraId="5122F9EA" w14:textId="77777777" w:rsidR="00684418" w:rsidRPr="00AD4D8B" w:rsidRDefault="00A56B9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partiellement satisfait</w:t>
            </w:r>
          </w:p>
          <w:p w14:paraId="45DA72E1" w14:textId="77777777" w:rsidR="00684418" w:rsidRPr="00AD4D8B" w:rsidRDefault="00A56B9A">
            <w:pPr>
              <w:spacing w:after="200"/>
              <w:jc w:val="left"/>
              <w:rPr>
                <w:rFonts w:ascii="MS Gothic" w:eastAsia="MS Gothic" w:hAnsi="MS Gothic" w:cs="MS Gothic"/>
                <w:lang w:val="fr-CH"/>
              </w:rPr>
            </w:pPr>
            <w:r w:rsidRPr="00AD4D8B">
              <w:rPr>
                <w:rFonts w:ascii="MS Gothic" w:eastAsia="MS Gothic" w:hAnsi="MS Gothic" w:cs="MS Gothic"/>
                <w:lang w:val="fr-CH"/>
              </w:rPr>
              <w:t xml:space="preserve">☐ </w:t>
            </w:r>
            <w:r w:rsidRPr="00AD4D8B">
              <w:rPr>
                <w:rFonts w:ascii="Verdana" w:eastAsia="Verdana" w:hAnsi="Verdana" w:cs="Verdana"/>
                <w:lang w:val="fr-CH"/>
              </w:rPr>
              <w:t>non satisfait</w:t>
            </w:r>
          </w:p>
        </w:tc>
      </w:tr>
      <w:tr w:rsidR="00684418" w:rsidRPr="00DB77B1" w14:paraId="7ADE6F22" w14:textId="77777777">
        <w:trPr>
          <w:trHeight w:val="877"/>
        </w:trPr>
        <w:tc>
          <w:tcPr>
            <w:tcW w:w="9495" w:type="dxa"/>
            <w:gridSpan w:val="3"/>
          </w:tcPr>
          <w:p w14:paraId="10D1137C" w14:textId="77777777" w:rsidR="00684418" w:rsidRPr="00AD4D8B" w:rsidRDefault="00684418">
            <w:pPr>
              <w:jc w:val="left"/>
              <w:rPr>
                <w:rFonts w:ascii="Verdana" w:eastAsia="Verdana" w:hAnsi="Verdana" w:cs="Verdana"/>
                <w:lang w:val="fr-CH"/>
              </w:rPr>
            </w:pPr>
          </w:p>
          <w:p w14:paraId="3FE53657" w14:textId="77777777" w:rsidR="00684418" w:rsidRPr="00AD4D8B" w:rsidRDefault="00684418">
            <w:pPr>
              <w:jc w:val="left"/>
              <w:rPr>
                <w:rFonts w:ascii="Verdana" w:eastAsia="Verdana" w:hAnsi="Verdana" w:cs="Verdana"/>
                <w:lang w:val="fr-CH"/>
              </w:rPr>
            </w:pPr>
          </w:p>
          <w:p w14:paraId="57628D95" w14:textId="77777777" w:rsidR="00684418" w:rsidRPr="00AD4D8B" w:rsidRDefault="00684418">
            <w:pPr>
              <w:spacing w:after="200"/>
              <w:jc w:val="left"/>
              <w:rPr>
                <w:rFonts w:ascii="Verdana" w:eastAsia="Verdana" w:hAnsi="Verdana" w:cs="Verdana"/>
                <w:lang w:val="fr-CH"/>
              </w:rPr>
            </w:pPr>
          </w:p>
        </w:tc>
      </w:tr>
    </w:tbl>
    <w:p w14:paraId="1F7B93C1" w14:textId="77777777" w:rsidR="00684418" w:rsidRPr="00AD4D8B" w:rsidRDefault="00A56B9A" w:rsidP="004E72DB">
      <w:pPr>
        <w:spacing w:before="60" w:after="60" w:line="240" w:lineRule="auto"/>
        <w:ind w:right="-20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r w:rsidRPr="00AD4D8B">
        <w:rPr>
          <w:rFonts w:ascii="Verdana" w:eastAsia="Verdana" w:hAnsi="Verdana" w:cs="Verdana"/>
          <w:b/>
          <w:bCs/>
          <w:sz w:val="20"/>
          <w:szCs w:val="20"/>
          <w:lang w:val="fr-CH"/>
        </w:rPr>
        <w:t>Conclusions et phrases à retenir</w:t>
      </w:r>
    </w:p>
    <w:p w14:paraId="62E0046A" w14:textId="77777777" w:rsidR="00684418" w:rsidRDefault="00A56B9A">
      <w:pPr>
        <w:spacing w:before="60" w:after="60" w:line="240" w:lineRule="auto"/>
        <w:ind w:left="-20" w:right="-20"/>
        <w:rPr>
          <w:rFonts w:ascii="Verdana" w:eastAsia="Verdana" w:hAnsi="Verdana" w:cs="Verdana"/>
          <w:sz w:val="20"/>
          <w:szCs w:val="20"/>
        </w:rPr>
      </w:pPr>
      <w:r w:rsidRPr="00AD4D8B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r>
        <w:rPr>
          <w:rFonts w:ascii="Verdana" w:eastAsia="Verdana" w:hAnsi="Verdana" w:cs="Verdana"/>
          <w:sz w:val="20"/>
          <w:szCs w:val="20"/>
        </w:rPr>
        <w:t>Qu'est-ce que je ferai différemment la prochaine fois ?</w:t>
      </w:r>
    </w:p>
    <w:tbl>
      <w:tblPr>
        <w:tblStyle w:val="a8"/>
        <w:tblpPr w:leftFromText="141" w:rightFromText="141" w:vertAnchor="text" w:horzAnchor="margin" w:tblpY="126"/>
        <w:tblW w:w="95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580"/>
      </w:tblGrid>
      <w:tr w:rsidR="004E72DB" w14:paraId="670AE7AE" w14:textId="77777777" w:rsidTr="004E72DB">
        <w:trPr>
          <w:trHeight w:val="2460"/>
        </w:trPr>
        <w:tc>
          <w:tcPr>
            <w:tcW w:w="9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6E54F" w14:textId="77777777" w:rsidR="004E72DB" w:rsidRDefault="004E72DB" w:rsidP="004E72DB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1FE7B1E3" w14:textId="77777777" w:rsidR="004E72DB" w:rsidRDefault="004E72DB" w:rsidP="004E72DB">
            <w:pPr>
              <w:spacing w:before="240" w:after="24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  <w:p w14:paraId="16A00F0F" w14:textId="77777777" w:rsidR="004E72DB" w:rsidRDefault="004E72DB" w:rsidP="004E72DB">
            <w:pPr>
              <w:spacing w:before="240" w:after="24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  <w:p w14:paraId="156E71C4" w14:textId="77777777" w:rsidR="004E72DB" w:rsidRDefault="004E72DB" w:rsidP="004E72DB">
            <w:pPr>
              <w:spacing w:before="240" w:after="24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  <w:p w14:paraId="490F3256" w14:textId="77777777" w:rsidR="004E72DB" w:rsidRDefault="004E72DB" w:rsidP="004E72DB">
            <w:pPr>
              <w:spacing w:before="240" w:after="24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02C4495" w14:textId="6398F9F0" w:rsidR="00684418" w:rsidRPr="004E72DB" w:rsidRDefault="00A56B9A" w:rsidP="004E72DB">
      <w:pPr>
        <w:spacing w:before="240" w:after="240" w:line="240" w:lineRule="auto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r w:rsidRPr="00AD4D8B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a9"/>
        <w:tblpPr w:leftFromText="141" w:rightFromText="141" w:vertAnchor="text" w:horzAnchor="margin" w:tblpY="-55"/>
        <w:tblW w:w="95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580"/>
      </w:tblGrid>
      <w:tr w:rsidR="004E72DB" w:rsidRPr="00B10785" w14:paraId="7A639210" w14:textId="77777777" w:rsidTr="004E72DB">
        <w:trPr>
          <w:trHeight w:val="750"/>
        </w:trPr>
        <w:tc>
          <w:tcPr>
            <w:tcW w:w="9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28135" w14:textId="77777777" w:rsidR="004E72DB" w:rsidRPr="00AD4D8B" w:rsidRDefault="004E72DB" w:rsidP="004E72DB">
            <w:pPr>
              <w:spacing w:before="240" w:after="24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  <w:lang w:val="fr-CH"/>
              </w:rPr>
            </w:pPr>
          </w:p>
        </w:tc>
      </w:tr>
    </w:tbl>
    <w:p w14:paraId="3E634764" w14:textId="1EA17205" w:rsidR="00684418" w:rsidRPr="00AD4D8B" w:rsidRDefault="00A56B9A" w:rsidP="004E72DB">
      <w:pPr>
        <w:spacing w:before="240" w:after="240" w:line="240" w:lineRule="auto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r w:rsidRPr="00AD4D8B">
        <w:rPr>
          <w:rFonts w:ascii="Verdana" w:eastAsia="Verdana" w:hAnsi="Verdana" w:cs="Verdana"/>
          <w:b/>
          <w:bCs/>
          <w:sz w:val="20"/>
          <w:szCs w:val="20"/>
          <w:lang w:val="fr-CH"/>
        </w:rPr>
        <w:t xml:space="preserve"> Retour du formateur/de la formatrice</w:t>
      </w:r>
    </w:p>
    <w:p w14:paraId="01B69362" w14:textId="77777777" w:rsidR="00684418" w:rsidRPr="00AD4D8B" w:rsidRDefault="00684418">
      <w:pPr>
        <w:rPr>
          <w:rFonts w:ascii="Verdana" w:eastAsia="Verdana" w:hAnsi="Verdana" w:cs="Verdana"/>
          <w:sz w:val="20"/>
          <w:szCs w:val="20"/>
          <w:lang w:val="fr-CH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684418" w:rsidRPr="00DB77B1" w14:paraId="3CF5A376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440D817" w14:textId="77777777" w:rsidR="00684418" w:rsidRPr="00AD4D8B" w:rsidRDefault="00684418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  <w:p w14:paraId="56AEBAC1" w14:textId="77777777" w:rsidR="00684418" w:rsidRPr="00AD4D8B" w:rsidRDefault="00684418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  <w:p w14:paraId="083F6B23" w14:textId="77777777" w:rsidR="00684418" w:rsidRPr="00AD4D8B" w:rsidRDefault="00684418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  <w:p w14:paraId="03FDDC36" w14:textId="77777777" w:rsidR="00684418" w:rsidRPr="00AD4D8B" w:rsidRDefault="00684418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</w:tc>
      </w:tr>
      <w:tr w:rsidR="00684418" w:rsidRPr="00DB77B1" w14:paraId="26B279F2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8CC746" w14:textId="77777777" w:rsidR="00684418" w:rsidRPr="00AD4D8B" w:rsidRDefault="00684418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C5A75D" w14:textId="77777777" w:rsidR="00684418" w:rsidRPr="00AD4D8B" w:rsidRDefault="00684418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</w:tc>
      </w:tr>
      <w:tr w:rsidR="00684418" w14:paraId="3753FB7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7FD069E" w14:textId="77777777" w:rsidR="00684418" w:rsidRDefault="00A56B9A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30F39CBD" w14:textId="77777777" w:rsidR="00684418" w:rsidRDefault="00A56B9A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CD0C120" w14:textId="77777777" w:rsidR="00684418" w:rsidRDefault="00684418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F8DA086" w14:textId="77777777" w:rsidR="00684418" w:rsidRDefault="00684418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684418" w14:paraId="1EC6AFE6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BE3B6D7" w14:textId="77777777" w:rsidR="00684418" w:rsidRDefault="00A56B9A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 xml:space="preserve">Formateur/trice </w:t>
            </w:r>
          </w:p>
          <w:p w14:paraId="59EA1412" w14:textId="77777777" w:rsidR="00684418" w:rsidRDefault="00684418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410D8B3" w14:textId="77777777" w:rsidR="00684418" w:rsidRDefault="00684418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555FC8F" w14:textId="77777777" w:rsidR="00684418" w:rsidRDefault="00684418">
            <w:pPr>
              <w:rPr>
                <w:rFonts w:ascii="Verdana" w:eastAsia="Verdana" w:hAnsi="Verdana" w:cs="Verdana"/>
              </w:rPr>
            </w:pPr>
          </w:p>
        </w:tc>
      </w:tr>
    </w:tbl>
    <w:p w14:paraId="57ABFE75" w14:textId="77777777" w:rsidR="00BB56D5" w:rsidRDefault="00BB56D5" w:rsidP="00AD4D8B">
      <w:pPr>
        <w:rPr>
          <w:b/>
          <w:bCs/>
          <w:sz w:val="22"/>
          <w:szCs w:val="22"/>
          <w:lang w:val="fr-CH"/>
        </w:rPr>
      </w:pPr>
    </w:p>
    <w:p w14:paraId="7AC3C890" w14:textId="4749075B" w:rsidR="00AD4D8B" w:rsidRPr="00AD4D8B" w:rsidRDefault="00AD4D8B" w:rsidP="00AD4D8B">
      <w:pPr>
        <w:rPr>
          <w:sz w:val="22"/>
          <w:szCs w:val="22"/>
          <w:lang w:val="fr-CH"/>
        </w:rPr>
      </w:pPr>
      <w:r w:rsidRPr="00AD4D8B">
        <w:rPr>
          <w:b/>
          <w:bCs/>
          <w:sz w:val="22"/>
          <w:szCs w:val="22"/>
          <w:lang w:val="fr-CH"/>
        </w:rPr>
        <w:t>Valable à partir de l’année d’apprentissage 2027/2028</w:t>
      </w:r>
    </w:p>
    <w:p w14:paraId="43F24847" w14:textId="77777777" w:rsidR="00AD4D8B" w:rsidRPr="00AD4D8B" w:rsidRDefault="00AD4D8B" w:rsidP="00AD4D8B">
      <w:pPr>
        <w:rPr>
          <w:sz w:val="22"/>
          <w:szCs w:val="22"/>
        </w:rPr>
      </w:pPr>
      <w:r w:rsidRPr="00AD4D8B">
        <w:rPr>
          <w:b/>
          <w:bCs/>
          <w:sz w:val="22"/>
          <w:szCs w:val="22"/>
        </w:rPr>
        <w:t>Etat au 10.02.2026</w:t>
      </w:r>
    </w:p>
    <w:p w14:paraId="4756DC00" w14:textId="77777777" w:rsidR="00684418" w:rsidRDefault="00684418">
      <w:pPr>
        <w:rPr>
          <w:sz w:val="22"/>
          <w:szCs w:val="22"/>
        </w:rPr>
      </w:pPr>
    </w:p>
    <w:sectPr w:rsidR="00684418" w:rsidSect="00FE23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3EAF9" w14:textId="77777777" w:rsidR="00C44573" w:rsidRDefault="00C44573">
      <w:pPr>
        <w:spacing w:line="240" w:lineRule="auto"/>
      </w:pPr>
      <w:r>
        <w:separator/>
      </w:r>
    </w:p>
  </w:endnote>
  <w:endnote w:type="continuationSeparator" w:id="0">
    <w:p w14:paraId="1189EED8" w14:textId="77777777" w:rsidR="00C44573" w:rsidRDefault="00C44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C2402A-D650-4621-AB43-81F5FC01A52A}"/>
    <w:embedBold r:id="rId2" w:fontKey="{1D4C2FE4-7CF8-42DB-BDD9-02FDD21EBA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5502357-6EDB-4687-AE56-E71CEF6A714B}"/>
    <w:embedBold r:id="rId4" w:fontKey="{8EF4ACC0-BACD-4620-9B6B-3CEDF147F4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BF82D568-99A8-4FE3-9080-5F39F2EE8577}"/>
    <w:embedBold r:id="rId6" w:fontKey="{3DA889F3-7C24-4709-B6BE-C4ABF7B1E5B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0BF2C0AF-5C21-4184-9306-8B7184CA03C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A6A743EA-86B2-4A10-B275-FF2727093D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6DAC" w14:textId="77777777" w:rsidR="000A1C1A" w:rsidRDefault="000A1C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ux30xr6fxrxb" w:colFirst="0" w:colLast="0"/>
  <w:bookmarkEnd w:id="0"/>
  <w:p w14:paraId="18A209FD" w14:textId="77777777" w:rsidR="00FE23C1" w:rsidRPr="00A644BC" w:rsidRDefault="00FE23C1" w:rsidP="00FE23C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(OdA)</w:t>
    </w:r>
    <w:r w:rsidRPr="00A644BC">
      <w:rPr>
        <w:color w:val="009036"/>
        <w:sz w:val="14"/>
        <w:szCs w:val="14"/>
      </w:rPr>
      <w:tab/>
      <w:t>AgriAliForm</w:t>
    </w:r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51E2B5F" wp14:editId="71729A87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1CEE681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49F14A9" wp14:editId="75E86A0A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8A6485F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1B65FE69" w14:textId="77777777" w:rsidR="00FE23C1" w:rsidRPr="00FE23C1" w:rsidRDefault="00FE23C1" w:rsidP="00FE23C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FE23C1">
      <w:rPr>
        <w:color w:val="009036"/>
        <w:sz w:val="14"/>
        <w:szCs w:val="14"/>
        <w:lang w:val="fr-CH"/>
      </w:rPr>
      <w:t>Organisation du monde du travail (OrTra)</w:t>
    </w:r>
    <w:r w:rsidRPr="00FE23C1">
      <w:rPr>
        <w:color w:val="009036"/>
        <w:sz w:val="14"/>
        <w:szCs w:val="14"/>
        <w:lang w:val="fr-CH"/>
      </w:rPr>
      <w:tab/>
      <w:t>Bildung/Formation</w:t>
    </w:r>
    <w:r w:rsidRPr="00FE23C1">
      <w:rPr>
        <w:color w:val="009036"/>
        <w:sz w:val="14"/>
        <w:szCs w:val="14"/>
        <w:lang w:val="fr-CH"/>
      </w:rPr>
      <w:tab/>
      <w:t>Mail: info@agri-job.ch</w:t>
    </w:r>
  </w:p>
  <w:p w14:paraId="32DDD145" w14:textId="77777777" w:rsidR="00FE23C1" w:rsidRPr="00A644BC" w:rsidRDefault="00FE23C1" w:rsidP="00FE23C1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FE23C1">
      <w:rPr>
        <w:color w:val="009036"/>
        <w:sz w:val="14"/>
        <w:szCs w:val="14"/>
        <w:lang w:val="fr-CH"/>
      </w:rPr>
      <w:tab/>
    </w:r>
    <w:r w:rsidRPr="00A644BC">
      <w:rPr>
        <w:color w:val="009036"/>
        <w:sz w:val="14"/>
        <w:szCs w:val="14"/>
        <w:lang w:val="it-IT"/>
      </w:rPr>
      <w:t>Organizzazion del mondo del lavoro (Oml)</w:t>
    </w:r>
    <w:r w:rsidRPr="00A644BC">
      <w:rPr>
        <w:color w:val="009036"/>
        <w:sz w:val="14"/>
        <w:szCs w:val="14"/>
        <w:lang w:val="it-IT"/>
      </w:rPr>
      <w:tab/>
      <w:t>Laurstrasse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7009C9DE" w14:textId="5CE9C9C0" w:rsidR="00684418" w:rsidRPr="00FE23C1" w:rsidRDefault="00FE23C1" w:rsidP="00FE23C1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01F9" w14:textId="77777777" w:rsidR="00684418" w:rsidRDefault="0068441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684418" w14:paraId="2DEBB98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2FDF8B32" w14:textId="77777777" w:rsidR="00684418" w:rsidRDefault="0068441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684418" w14:paraId="4D159D80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73A65DC" w14:textId="77777777" w:rsidR="00684418" w:rsidRPr="00AD4D8B" w:rsidRDefault="00A56B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fr-CH"/>
            </w:rPr>
          </w:pPr>
          <w:r w:rsidRPr="00AD4D8B">
            <w:rPr>
              <w:color w:val="000000"/>
              <w:sz w:val="16"/>
              <w:szCs w:val="16"/>
              <w:lang w:val="fr-CH"/>
            </w:rPr>
            <w:t>Haute école fédérale en formation professionnelle HEFP</w:t>
          </w:r>
        </w:p>
        <w:p w14:paraId="26628AA1" w14:textId="77777777" w:rsidR="00684418" w:rsidRDefault="00A56B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Kirchlindachstrasse 79, case postale, CH-3052 Zollikofen</w:t>
          </w:r>
        </w:p>
        <w:p w14:paraId="2D6D16EF" w14:textId="77777777" w:rsidR="00684418" w:rsidRDefault="00A56B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+41 58 458 27 00, info@ehb.swiss, www.ehb.swiss</w:t>
          </w:r>
        </w:p>
      </w:tc>
    </w:tr>
  </w:tbl>
  <w:p w14:paraId="514806B3" w14:textId="77777777" w:rsidR="00684418" w:rsidRDefault="00684418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DACC1" w14:textId="77777777" w:rsidR="00C44573" w:rsidRDefault="00C44573">
      <w:pPr>
        <w:spacing w:line="240" w:lineRule="auto"/>
      </w:pPr>
      <w:r>
        <w:separator/>
      </w:r>
    </w:p>
  </w:footnote>
  <w:footnote w:type="continuationSeparator" w:id="0">
    <w:p w14:paraId="5758248F" w14:textId="77777777" w:rsidR="00C44573" w:rsidRDefault="00C445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4A22" w14:textId="77777777" w:rsidR="000A1C1A" w:rsidRDefault="000A1C1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36C7" w14:textId="357217E4" w:rsidR="00684418" w:rsidRDefault="00FE23C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sz w:val="22"/>
        <w:szCs w:val="22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750B45E4" wp14:editId="57A75485">
          <wp:simplePos x="0" y="0"/>
          <wp:positionH relativeFrom="page">
            <wp:align>center</wp:align>
          </wp:positionH>
          <wp:positionV relativeFrom="page">
            <wp:posOffset>43815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b"/>
      <w:tblW w:w="1049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3013"/>
    </w:tblGrid>
    <w:tr w:rsidR="00684418" w14:paraId="67F33D51" w14:textId="77777777" w:rsidTr="00B10785">
      <w:tc>
        <w:tcPr>
          <w:tcW w:w="7477" w:type="dxa"/>
        </w:tcPr>
        <w:p w14:paraId="45A248EF" w14:textId="77777777" w:rsidR="00684418" w:rsidRPr="00AD4D8B" w:rsidRDefault="00A56B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fr-CH"/>
            </w:rPr>
          </w:pPr>
          <w:r w:rsidRPr="00AD4D8B">
            <w:rPr>
              <w:rFonts w:ascii="Verdana" w:eastAsia="Verdana" w:hAnsi="Verdana" w:cs="Verdana"/>
              <w:b/>
              <w:bCs/>
              <w:lang w:val="fr-CH"/>
            </w:rPr>
            <w:t>DCO</w:t>
          </w:r>
          <w:r w:rsidRPr="00AD4D8B">
            <w:rPr>
              <w:rFonts w:ascii="Verdana" w:eastAsia="Verdana" w:hAnsi="Verdana" w:cs="Verdana"/>
              <w:b/>
              <w:bCs/>
              <w:color w:val="000000"/>
              <w:lang w:val="fr-CH"/>
            </w:rPr>
            <w:t xml:space="preserve"> b Entretien et utilisation de l'infrastructure technique</w:t>
          </w:r>
        </w:p>
      </w:tc>
      <w:tc>
        <w:tcPr>
          <w:tcW w:w="3013" w:type="dxa"/>
          <w:vAlign w:val="center"/>
        </w:tcPr>
        <w:p w14:paraId="7DD4CE17" w14:textId="2E7B2660" w:rsidR="00684418" w:rsidRDefault="00B10785" w:rsidP="00B1078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1</w:t>
          </w:r>
          <w:r w:rsidRPr="00B10785">
            <w:rPr>
              <w:rFonts w:ascii="Verdana" w:eastAsia="Verdana" w:hAnsi="Verdana" w:cs="Verdana"/>
              <w:color w:val="000000"/>
              <w:vertAlign w:val="superscript"/>
            </w:rPr>
            <w:t>ère</w:t>
          </w:r>
          <w:r>
            <w:rPr>
              <w:rFonts w:ascii="Verdana" w:eastAsia="Verdana" w:hAnsi="Verdana" w:cs="Verdana"/>
              <w:color w:val="000000"/>
              <w:vertAlign w:val="superscript"/>
            </w:rPr>
            <w:t xml:space="preserve"> </w:t>
          </w:r>
          <w:r w:rsidR="000A1C1A">
            <w:rPr>
              <w:rFonts w:ascii="Verdana" w:eastAsia="Verdana" w:hAnsi="Verdana" w:cs="Verdana"/>
              <w:color w:val="000000"/>
            </w:rPr>
            <w:t>a</w:t>
          </w:r>
          <w:r w:rsidR="00A56B9A">
            <w:rPr>
              <w:rFonts w:ascii="Verdana" w:eastAsia="Verdana" w:hAnsi="Verdana" w:cs="Verdana"/>
              <w:color w:val="000000"/>
            </w:rPr>
            <w:t>nnée d'apprentissage</w:t>
          </w:r>
        </w:p>
      </w:tc>
    </w:tr>
  </w:tbl>
  <w:p w14:paraId="79843B17" w14:textId="77777777" w:rsidR="00684418" w:rsidRDefault="00684418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6C8F1" w14:textId="77777777" w:rsidR="00684418" w:rsidRDefault="0068441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684418" w14:paraId="13DE6A54" w14:textId="77777777">
      <w:trPr>
        <w:trHeight w:val="1271"/>
      </w:trPr>
      <w:tc>
        <w:tcPr>
          <w:tcW w:w="10539" w:type="dxa"/>
        </w:tcPr>
        <w:p w14:paraId="4E17B9B0" w14:textId="77777777" w:rsidR="00684418" w:rsidRDefault="0068441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684418" w14:paraId="7BB7BEE6" w14:textId="77777777">
            <w:trPr>
              <w:trHeight w:val="1188"/>
            </w:trPr>
            <w:tc>
              <w:tcPr>
                <w:tcW w:w="7371" w:type="dxa"/>
              </w:tcPr>
              <w:p w14:paraId="7F3B83C1" w14:textId="77777777" w:rsidR="00684418" w:rsidRPr="00AD4D8B" w:rsidRDefault="00A56B9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AD4D8B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d'électricien/ne de réseau</w:t>
                </w:r>
              </w:p>
              <w:p w14:paraId="293A75C1" w14:textId="77777777" w:rsidR="00684418" w:rsidRPr="00AD4D8B" w:rsidRDefault="00A56B9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AD4D8B">
                  <w:rPr>
                    <w:color w:val="000080"/>
                    <w:sz w:val="16"/>
                    <w:szCs w:val="16"/>
                    <w:lang w:val="fr-CH"/>
                  </w:rPr>
                  <w:t>Organe responsable de la formation professionnelle d’électricien/ne de réseau</w:t>
                </w:r>
              </w:p>
              <w:p w14:paraId="42C443A8" w14:textId="77777777" w:rsidR="00684418" w:rsidRPr="00AD4D8B" w:rsidRDefault="00A56B9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AD4D8B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d’électricien/ne de réseau</w:t>
                </w:r>
              </w:p>
              <w:p w14:paraId="7E645600" w14:textId="77777777" w:rsidR="00684418" w:rsidRPr="00AD4D8B" w:rsidRDefault="0068441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fr-CH"/>
                  </w:rPr>
                </w:pPr>
              </w:p>
            </w:tc>
            <w:tc>
              <w:tcPr>
                <w:tcW w:w="2552" w:type="dxa"/>
              </w:tcPr>
              <w:p w14:paraId="6A443343" w14:textId="77777777" w:rsidR="00684418" w:rsidRDefault="00A56B9A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556F7585" w14:textId="77777777" w:rsidR="00684418" w:rsidRDefault="00A56B9A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2FFC438A" w14:textId="77777777" w:rsidR="00684418" w:rsidRDefault="0068441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53237F7B" w14:textId="77777777" w:rsidR="00684418" w:rsidRDefault="0068441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6A1C76B" w14:textId="77777777" w:rsidR="00684418" w:rsidRDefault="006844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1296B"/>
    <w:multiLevelType w:val="multilevel"/>
    <w:tmpl w:val="5BB0C39E"/>
    <w:lvl w:ilvl="0">
      <w:start w:val="1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25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418"/>
    <w:rsid w:val="0006745B"/>
    <w:rsid w:val="000A1C1A"/>
    <w:rsid w:val="00153811"/>
    <w:rsid w:val="001F4690"/>
    <w:rsid w:val="003A0F32"/>
    <w:rsid w:val="004E72DB"/>
    <w:rsid w:val="00584C03"/>
    <w:rsid w:val="00684418"/>
    <w:rsid w:val="007C5E3B"/>
    <w:rsid w:val="00A56B9A"/>
    <w:rsid w:val="00AD4D8B"/>
    <w:rsid w:val="00B10785"/>
    <w:rsid w:val="00BB56D5"/>
    <w:rsid w:val="00C44573"/>
    <w:rsid w:val="00DB77B1"/>
    <w:rsid w:val="00ED387B"/>
    <w:rsid w:val="00FE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4D0154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32D0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9332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32D0"/>
    <w:rPr>
      <w:rFonts w:ascii="Calibri Light" w:hAnsi="Calibri Light"/>
      <w:color w:val="000000" w:themeColor="text1"/>
      <w:sz w:val="20"/>
      <w:szCs w:val="20"/>
    </w:rPr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BankqwZkEG3DpQ/qO51Ng5SSZA==">CgMxLjA4AHIhMXUyWTZYNDNGMzJVcGhaOGg5NF9RZkpDNjVyRURmWm5s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Fomasi Diana</cp:lastModifiedBy>
  <cp:revision>8</cp:revision>
  <dcterms:created xsi:type="dcterms:W3CDTF">2023-12-18T10:54:00Z</dcterms:created>
  <dcterms:modified xsi:type="dcterms:W3CDTF">2026-03-11T13:23:00Z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docLang">
    <vt:lpwstr>de</vt:lpwstr>
  </property>
</Properties>
</file>