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62EB" w14:textId="77777777" w:rsidR="0062566B" w:rsidRPr="00D56BD6" w:rsidRDefault="007D31F8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 w:rsidRPr="00D56BD6">
        <w:rPr>
          <w:rFonts w:ascii="Verdana" w:eastAsia="Verdana" w:hAnsi="Verdana" w:cs="Verdana"/>
          <w:smallCaps w:val="0"/>
          <w:sz w:val="28"/>
          <w:szCs w:val="28"/>
        </w:rPr>
        <w:t>F</w:t>
      </w:r>
      <w:r w:rsidRPr="00D56BD6">
        <w:rPr>
          <w:rFonts w:ascii="Verdana" w:eastAsia="Verdana" w:hAnsi="Verdana" w:cs="Verdana"/>
          <w:smallCaps w:val="0"/>
          <w:color w:val="000000"/>
          <w:sz w:val="28"/>
          <w:szCs w:val="28"/>
        </w:rPr>
        <w:t>ütterung von Nutztieren auf dem Lehrbetrieb beschreiben</w:t>
      </w:r>
    </w:p>
    <w:p w14:paraId="0C7DAF2F" w14:textId="77777777" w:rsidR="0062566B" w:rsidRPr="00D56BD6" w:rsidRDefault="007D3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D56BD6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4CB6616F" w14:textId="77777777" w:rsidR="0062566B" w:rsidRPr="00D56BD6" w:rsidRDefault="007D3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</w:rPr>
      </w:pPr>
      <w:r w:rsidRPr="00D56BD6">
        <w:rPr>
          <w:rFonts w:ascii="Verdana" w:eastAsia="Verdana" w:hAnsi="Verdana" w:cs="Verdana"/>
          <w:sz w:val="20"/>
          <w:szCs w:val="20"/>
        </w:rPr>
        <w:t>d3: Nutztiere füttern</w:t>
      </w:r>
    </w:p>
    <w:p w14:paraId="0BC4C47B" w14:textId="77777777" w:rsidR="0062566B" w:rsidRPr="00D56BD6" w:rsidRDefault="0062566B">
      <w:pPr>
        <w:rPr>
          <w:rFonts w:ascii="Verdana" w:eastAsia="Verdana" w:hAnsi="Verdana" w:cs="Verdana"/>
          <w:sz w:val="20"/>
          <w:szCs w:val="20"/>
        </w:rPr>
      </w:pPr>
    </w:p>
    <w:p w14:paraId="16B25E67" w14:textId="77777777" w:rsidR="0062566B" w:rsidRPr="00D56BD6" w:rsidRDefault="007D31F8">
      <w:pPr>
        <w:rPr>
          <w:rFonts w:ascii="Verdana" w:eastAsia="Verdana" w:hAnsi="Verdana" w:cs="Verdana"/>
          <w:sz w:val="20"/>
          <w:szCs w:val="20"/>
        </w:rPr>
      </w:pPr>
      <w:r w:rsidRPr="00D56BD6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D56BD6">
        <w:rPr>
          <w:rFonts w:ascii="Verdana" w:eastAsia="Verdana" w:hAnsi="Verdana" w:cs="Verdana"/>
          <w:sz w:val="20"/>
          <w:szCs w:val="20"/>
        </w:rPr>
        <w:t>Futtermittel bezüglich ihren Eigenschaften einordnen und Futterqualität anhand von Sinnesproben ermitteln.</w:t>
      </w:r>
    </w:p>
    <w:p w14:paraId="53DC6657" w14:textId="77777777" w:rsidR="0062566B" w:rsidRPr="00D56BD6" w:rsidRDefault="006256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94EF80A" w14:textId="77777777" w:rsidR="0062566B" w:rsidRPr="00D56BD6" w:rsidRDefault="0062566B">
      <w:pPr>
        <w:rPr>
          <w:rFonts w:ascii="Verdana" w:eastAsia="Verdana" w:hAnsi="Verdana" w:cs="Verdana"/>
          <w:sz w:val="20"/>
          <w:szCs w:val="20"/>
        </w:rPr>
      </w:pPr>
    </w:p>
    <w:p w14:paraId="758E68B4" w14:textId="77777777" w:rsidR="0062566B" w:rsidRPr="00D56BD6" w:rsidRDefault="007D3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D56BD6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7353AFC2" w14:textId="77777777" w:rsidR="0062566B" w:rsidRPr="00D56BD6" w:rsidRDefault="007D31F8">
      <w:pPr>
        <w:rPr>
          <w:rFonts w:ascii="Verdana" w:eastAsia="Verdana" w:hAnsi="Verdana" w:cs="Verdana"/>
          <w:sz w:val="20"/>
          <w:szCs w:val="20"/>
        </w:rPr>
      </w:pPr>
      <w:r w:rsidRPr="00D56BD6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D56BD6">
        <w:rPr>
          <w:rFonts w:ascii="Verdana" w:hAnsi="Verdana"/>
          <w:sz w:val="20"/>
          <w:szCs w:val="20"/>
        </w:rPr>
        <w:t xml:space="preserve"> </w:t>
      </w:r>
      <w:r w:rsidRPr="00D56BD6">
        <w:rPr>
          <w:rFonts w:ascii="Verdana" w:eastAsia="Verdana" w:hAnsi="Verdana" w:cs="Verdana"/>
          <w:sz w:val="20"/>
          <w:szCs w:val="20"/>
        </w:rPr>
        <w:t>Legen Sie, wo sinnvoll, ergänzende Unterlagen bei.</w:t>
      </w:r>
    </w:p>
    <w:p w14:paraId="6C8A94BE" w14:textId="77777777" w:rsidR="0062566B" w:rsidRPr="00D56BD6" w:rsidRDefault="0062566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62566B" w:rsidRPr="00D56BD6" w14:paraId="4E161925" w14:textId="77777777">
        <w:trPr>
          <w:trHeight w:val="411"/>
        </w:trPr>
        <w:tc>
          <w:tcPr>
            <w:tcW w:w="1696" w:type="dxa"/>
          </w:tcPr>
          <w:p w14:paraId="1B793330" w14:textId="77777777" w:rsidR="0062566B" w:rsidRPr="00D56BD6" w:rsidRDefault="007D31F8">
            <w:pPr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13AD7D26" w14:textId="77777777" w:rsidR="0062566B" w:rsidRPr="00D56BD6" w:rsidRDefault="007D31F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>Wählen Sie eine Tierart aus. Welche Futtermittel setzen Sie auf Ihrem Lehrbetrieb ein?</w:t>
            </w:r>
          </w:p>
        </w:tc>
        <w:tc>
          <w:tcPr>
            <w:tcW w:w="2127" w:type="dxa"/>
          </w:tcPr>
          <w:p w14:paraId="01A6E3F0" w14:textId="77777777" w:rsidR="0062566B" w:rsidRPr="00D56BD6" w:rsidRDefault="007D31F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erfüllt</w:t>
            </w:r>
          </w:p>
          <w:p w14:paraId="7A832C73" w14:textId="77777777" w:rsidR="0062566B" w:rsidRPr="00D56BD6" w:rsidRDefault="007D31F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teilweise erfüllt</w:t>
            </w:r>
          </w:p>
          <w:p w14:paraId="154D35D0" w14:textId="77777777" w:rsidR="0062566B" w:rsidRPr="00D56BD6" w:rsidRDefault="007D31F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nicht erfüllt </w:t>
            </w:r>
          </w:p>
        </w:tc>
      </w:tr>
      <w:tr w:rsidR="0062566B" w:rsidRPr="00D56BD6" w14:paraId="730308C8" w14:textId="77777777">
        <w:trPr>
          <w:trHeight w:val="850"/>
        </w:trPr>
        <w:tc>
          <w:tcPr>
            <w:tcW w:w="9493" w:type="dxa"/>
            <w:gridSpan w:val="3"/>
          </w:tcPr>
          <w:p w14:paraId="40CF7D34" w14:textId="77777777" w:rsidR="0062566B" w:rsidRPr="00D56BD6" w:rsidRDefault="0062566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62566B" w:rsidRPr="00D56BD6" w14:paraId="30E26DD2" w14:textId="77777777">
        <w:trPr>
          <w:trHeight w:val="354"/>
        </w:trPr>
        <w:tc>
          <w:tcPr>
            <w:tcW w:w="1696" w:type="dxa"/>
          </w:tcPr>
          <w:p w14:paraId="5674D924" w14:textId="77777777" w:rsidR="0062566B" w:rsidRPr="00D56BD6" w:rsidRDefault="007D31F8">
            <w:pPr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670" w:type="dxa"/>
          </w:tcPr>
          <w:p w14:paraId="5BBB16EA" w14:textId="77777777" w:rsidR="0062566B" w:rsidRPr="00D56BD6" w:rsidRDefault="007D31F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>Beschreiben Sie Ihre täglichen Arbeiten, um die Tiere auf Ihrem Lehrbetrieb zu füttern (z.B. Vorbereitung, Menge, Vorlage, Zeitpunkt)</w:t>
            </w:r>
          </w:p>
          <w:p w14:paraId="336AEADF" w14:textId="77777777" w:rsidR="0062566B" w:rsidRPr="00D56BD6" w:rsidRDefault="007D31F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>Falls Unterschiede zwischen Sommer- und Winterfütterung bestehen, zeigen Sie diese auf.</w:t>
            </w:r>
          </w:p>
        </w:tc>
        <w:tc>
          <w:tcPr>
            <w:tcW w:w="2127" w:type="dxa"/>
          </w:tcPr>
          <w:p w14:paraId="27C13B04" w14:textId="77777777" w:rsidR="0062566B" w:rsidRPr="00D56BD6" w:rsidRDefault="007D31F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erfüllt</w:t>
            </w:r>
          </w:p>
          <w:p w14:paraId="3B01BF4D" w14:textId="77777777" w:rsidR="0062566B" w:rsidRPr="00D56BD6" w:rsidRDefault="007D31F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teilweise erfüllt</w:t>
            </w:r>
          </w:p>
          <w:p w14:paraId="4D14C550" w14:textId="77777777" w:rsidR="0062566B" w:rsidRPr="00D56BD6" w:rsidRDefault="007D31F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62566B" w:rsidRPr="00D56BD6" w14:paraId="6E61599B" w14:textId="77777777">
        <w:trPr>
          <w:trHeight w:val="850"/>
        </w:trPr>
        <w:tc>
          <w:tcPr>
            <w:tcW w:w="9493" w:type="dxa"/>
            <w:gridSpan w:val="3"/>
          </w:tcPr>
          <w:p w14:paraId="799BF05F" w14:textId="77777777" w:rsidR="0062566B" w:rsidRPr="00D56BD6" w:rsidRDefault="0062566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62566B" w:rsidRPr="00D56BD6" w14:paraId="57B3D190" w14:textId="77777777">
        <w:trPr>
          <w:trHeight w:val="354"/>
        </w:trPr>
        <w:tc>
          <w:tcPr>
            <w:tcW w:w="1696" w:type="dxa"/>
          </w:tcPr>
          <w:p w14:paraId="27B77B22" w14:textId="77777777" w:rsidR="0062566B" w:rsidRPr="00D56BD6" w:rsidRDefault="007D31F8">
            <w:pPr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44FB8983" w14:textId="77777777" w:rsidR="0062566B" w:rsidRPr="00D56BD6" w:rsidRDefault="007D31F8">
            <w:pPr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 xml:space="preserve">Beschreiben Sie die Qualität der einzelnen Futtermittel z.B. mittels Fühl- und Riechprobe. </w:t>
            </w:r>
          </w:p>
        </w:tc>
        <w:tc>
          <w:tcPr>
            <w:tcW w:w="2127" w:type="dxa"/>
          </w:tcPr>
          <w:p w14:paraId="00D74F58" w14:textId="77777777" w:rsidR="0062566B" w:rsidRPr="00D56BD6" w:rsidRDefault="007D31F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erfüllt</w:t>
            </w:r>
          </w:p>
          <w:p w14:paraId="5F0B93E5" w14:textId="77777777" w:rsidR="0062566B" w:rsidRPr="00D56BD6" w:rsidRDefault="007D31F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teilweise erfüllt</w:t>
            </w:r>
          </w:p>
          <w:p w14:paraId="5A35A97C" w14:textId="77777777" w:rsidR="0062566B" w:rsidRPr="00D56BD6" w:rsidRDefault="007D31F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62566B" w:rsidRPr="00D56BD6" w14:paraId="204AAE7F" w14:textId="77777777">
        <w:trPr>
          <w:trHeight w:val="850"/>
        </w:trPr>
        <w:tc>
          <w:tcPr>
            <w:tcW w:w="9493" w:type="dxa"/>
            <w:gridSpan w:val="3"/>
          </w:tcPr>
          <w:p w14:paraId="287B6126" w14:textId="77777777" w:rsidR="0062566B" w:rsidRPr="00D56BD6" w:rsidRDefault="0062566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6C1500BF" w14:textId="77777777" w:rsidR="0062566B" w:rsidRPr="00D56BD6" w:rsidRDefault="0062566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pPr w:leftFromText="142" w:rightFromText="142" w:vertAnchor="text"/>
        <w:tblW w:w="95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5760"/>
        <w:gridCol w:w="2130"/>
      </w:tblGrid>
      <w:tr w:rsidR="0062566B" w:rsidRPr="00D56BD6" w14:paraId="0422EC33" w14:textId="77777777">
        <w:trPr>
          <w:trHeight w:val="1005"/>
        </w:trPr>
        <w:tc>
          <w:tcPr>
            <w:tcW w:w="1695" w:type="dxa"/>
          </w:tcPr>
          <w:p w14:paraId="7CCA8B94" w14:textId="77777777" w:rsidR="0062566B" w:rsidRPr="00D56BD6" w:rsidRDefault="007D31F8">
            <w:pPr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760" w:type="dxa"/>
          </w:tcPr>
          <w:p w14:paraId="0159B810" w14:textId="77777777" w:rsidR="0062566B" w:rsidRPr="00D56BD6" w:rsidRDefault="007D31F8">
            <w:pPr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 xml:space="preserve">Beschreiben Sie die Massnahmen bezüglich Arbeitssicherheit und Gesundheitsschutz bei diesen Arbeiten. </w:t>
            </w:r>
          </w:p>
        </w:tc>
        <w:tc>
          <w:tcPr>
            <w:tcW w:w="2130" w:type="dxa"/>
          </w:tcPr>
          <w:p w14:paraId="69F6E4B3" w14:textId="77777777" w:rsidR="0062566B" w:rsidRPr="00D56BD6" w:rsidRDefault="007D31F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erfüllt</w:t>
            </w:r>
          </w:p>
          <w:p w14:paraId="3FB08B48" w14:textId="77777777" w:rsidR="0062566B" w:rsidRPr="00D56BD6" w:rsidRDefault="007D31F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teilweise erfüllt</w:t>
            </w:r>
          </w:p>
          <w:p w14:paraId="72DC2FCE" w14:textId="77777777" w:rsidR="0062566B" w:rsidRPr="00D56BD6" w:rsidRDefault="007D31F8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D56BD6">
              <w:rPr>
                <w:rFonts w:ascii="Segoe UI Symbol" w:eastAsia="MS Gothic" w:hAnsi="Segoe UI Symbol" w:cs="Segoe UI Symbol"/>
              </w:rPr>
              <w:t>☐</w:t>
            </w:r>
            <w:r w:rsidRPr="00D56BD6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62566B" w:rsidRPr="00D56BD6" w14:paraId="0FFA9521" w14:textId="77777777">
        <w:trPr>
          <w:trHeight w:val="850"/>
        </w:trPr>
        <w:tc>
          <w:tcPr>
            <w:tcW w:w="9585" w:type="dxa"/>
            <w:gridSpan w:val="3"/>
          </w:tcPr>
          <w:p w14:paraId="4ACC0577" w14:textId="77777777" w:rsidR="0062566B" w:rsidRPr="00D56BD6" w:rsidRDefault="0062566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1B37BFDF" w14:textId="77777777" w:rsidR="0062566B" w:rsidRPr="00D56BD6" w:rsidRDefault="007D31F8">
      <w:pPr>
        <w:rPr>
          <w:rFonts w:ascii="Verdana" w:hAnsi="Verdana"/>
          <w:sz w:val="20"/>
          <w:szCs w:val="20"/>
        </w:rPr>
      </w:pPr>
      <w:r w:rsidRPr="00D56BD6">
        <w:rPr>
          <w:rFonts w:ascii="Verdana" w:hAnsi="Verdana"/>
          <w:sz w:val="20"/>
          <w:szCs w:val="20"/>
        </w:rPr>
        <w:br w:type="page"/>
      </w:r>
    </w:p>
    <w:p w14:paraId="44C8A048" w14:textId="77777777" w:rsidR="0062566B" w:rsidRPr="00D56BD6" w:rsidRDefault="007D3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D56BD6">
        <w:rPr>
          <w:rFonts w:ascii="Verdana" w:eastAsia="Verdana" w:hAnsi="Verdana" w:cs="Verdana"/>
          <w:b/>
          <w:bCs/>
          <w:sz w:val="20"/>
          <w:szCs w:val="20"/>
        </w:rPr>
        <w:lastRenderedPageBreak/>
        <w:t>E</w:t>
      </w:r>
      <w:r w:rsidRPr="00D56BD6">
        <w:rPr>
          <w:rFonts w:ascii="Verdana" w:eastAsia="Verdana" w:hAnsi="Verdana" w:cs="Verdana"/>
          <w:b/>
          <w:bCs/>
          <w:color w:val="000000"/>
          <w:sz w:val="20"/>
          <w:szCs w:val="20"/>
        </w:rPr>
        <w:t>rkenntnisse und Merksätze</w:t>
      </w:r>
    </w:p>
    <w:p w14:paraId="5FB9D4ED" w14:textId="77777777" w:rsidR="0062566B" w:rsidRPr="00D56BD6" w:rsidRDefault="007D31F8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D56BD6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72A8214" w14:textId="77777777" w:rsidR="0062566B" w:rsidRPr="00D56BD6" w:rsidRDefault="0062566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2566B" w:rsidRPr="00D56BD6" w14:paraId="372526D3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D2E61" w14:textId="77777777" w:rsidR="0062566B" w:rsidRPr="00D56BD6" w:rsidRDefault="00625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E79157B" w14:textId="77777777" w:rsidR="0062566B" w:rsidRPr="00D56BD6" w:rsidRDefault="00625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639EC25" w14:textId="77777777" w:rsidR="0062566B" w:rsidRPr="00D56BD6" w:rsidRDefault="00625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74F4F43" w14:textId="77777777" w:rsidR="0062566B" w:rsidRPr="00D56BD6" w:rsidRDefault="0062566B">
      <w:pPr>
        <w:rPr>
          <w:rFonts w:ascii="Verdana" w:eastAsia="Verdana" w:hAnsi="Verdana" w:cs="Verdana"/>
          <w:sz w:val="20"/>
          <w:szCs w:val="20"/>
        </w:rPr>
      </w:pPr>
    </w:p>
    <w:p w14:paraId="28A07251" w14:textId="77777777" w:rsidR="0062566B" w:rsidRPr="00D56BD6" w:rsidRDefault="007D31F8">
      <w:pPr>
        <w:rPr>
          <w:rFonts w:ascii="Verdana" w:eastAsia="Verdana" w:hAnsi="Verdana" w:cs="Verdana"/>
          <w:sz w:val="20"/>
          <w:szCs w:val="20"/>
        </w:rPr>
      </w:pPr>
      <w:r w:rsidRPr="00D56BD6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2E4E5103" w14:textId="77777777" w:rsidR="0062566B" w:rsidRPr="00D56BD6" w:rsidRDefault="0062566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2566B" w:rsidRPr="00D56BD6" w14:paraId="03ABFBBE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86B3CA" w14:textId="77777777" w:rsidR="0062566B" w:rsidRPr="00D56BD6" w:rsidRDefault="00625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7E553B4" w14:textId="77777777" w:rsidR="0062566B" w:rsidRPr="00D56BD6" w:rsidRDefault="0062566B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3C91C9F" w14:textId="77777777" w:rsidR="0062566B" w:rsidRPr="00D56BD6" w:rsidRDefault="007D31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D56BD6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455BDFE5" w14:textId="77777777" w:rsidR="0062566B" w:rsidRPr="00D56BD6" w:rsidRDefault="0062566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3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62566B" w:rsidRPr="00D56BD6" w14:paraId="37B1DE9C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0A92FC0" w14:textId="77777777" w:rsidR="0062566B" w:rsidRPr="00D56BD6" w:rsidRDefault="0062566B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599D79B" w14:textId="77777777" w:rsidR="0062566B" w:rsidRPr="00D56BD6" w:rsidRDefault="0062566B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9F11CB8" w14:textId="77777777" w:rsidR="0062566B" w:rsidRPr="00D56BD6" w:rsidRDefault="0062566B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1E7764A" w14:textId="77777777" w:rsidR="0062566B" w:rsidRPr="00D56BD6" w:rsidRDefault="006256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2566B" w:rsidRPr="00D56BD6" w14:paraId="1FD43834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B5C576" w14:textId="77777777" w:rsidR="0062566B" w:rsidRPr="00D56BD6" w:rsidRDefault="006256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6521F4" w14:textId="77777777" w:rsidR="0062566B" w:rsidRPr="00D56BD6" w:rsidRDefault="006256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2566B" w:rsidRPr="00D56BD6" w14:paraId="27CF92D8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B7CDCF6" w14:textId="77777777" w:rsidR="0062566B" w:rsidRPr="00D56BD6" w:rsidRDefault="007D31F8">
            <w:pPr>
              <w:spacing w:before="20" w:after="20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 xml:space="preserve">Datum/Unterschrift </w:t>
            </w:r>
          </w:p>
          <w:p w14:paraId="7035A5F0" w14:textId="77777777" w:rsidR="0062566B" w:rsidRPr="00D56BD6" w:rsidRDefault="007D31F8">
            <w:pPr>
              <w:spacing w:before="20" w:after="20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52BE534" w14:textId="77777777" w:rsidR="0062566B" w:rsidRPr="00D56BD6" w:rsidRDefault="006256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004EB9D" w14:textId="77777777" w:rsidR="0062566B" w:rsidRPr="00D56BD6" w:rsidRDefault="006256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2566B" w:rsidRPr="00D56BD6" w14:paraId="1BC6049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14133C5" w14:textId="77777777" w:rsidR="0062566B" w:rsidRPr="00D56BD6" w:rsidRDefault="007D31F8">
            <w:pPr>
              <w:spacing w:before="20" w:after="20"/>
              <w:rPr>
                <w:rFonts w:ascii="Verdana" w:eastAsia="Verdana" w:hAnsi="Verdana" w:cs="Verdana"/>
              </w:rPr>
            </w:pPr>
            <w:r w:rsidRPr="00D56BD6">
              <w:rPr>
                <w:rFonts w:ascii="Verdana" w:eastAsia="Verdana" w:hAnsi="Verdana" w:cs="Verdana"/>
              </w:rPr>
              <w:t xml:space="preserve">Datum/Unterschrift </w:t>
            </w:r>
            <w:r w:rsidRPr="00D56BD6">
              <w:rPr>
                <w:rFonts w:ascii="Verdana" w:eastAsia="Verdana" w:hAnsi="Verdana" w:cs="Verdana"/>
              </w:rPr>
              <w:br/>
              <w:t>Berufsbildner/in</w:t>
            </w:r>
          </w:p>
          <w:p w14:paraId="1D6BFB76" w14:textId="77777777" w:rsidR="0062566B" w:rsidRPr="00D56BD6" w:rsidRDefault="0062566B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29AB11D" w14:textId="77777777" w:rsidR="0062566B" w:rsidRPr="00D56BD6" w:rsidRDefault="0062566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38977CF" w14:textId="77777777" w:rsidR="0062566B" w:rsidRPr="00D56BD6" w:rsidRDefault="0062566B">
            <w:pPr>
              <w:rPr>
                <w:rFonts w:ascii="Verdana" w:eastAsia="Verdana" w:hAnsi="Verdana" w:cs="Verdana"/>
              </w:rPr>
            </w:pPr>
          </w:p>
        </w:tc>
      </w:tr>
    </w:tbl>
    <w:p w14:paraId="16ABA84B" w14:textId="77777777" w:rsidR="0062566B" w:rsidRPr="00D56BD6" w:rsidRDefault="0062566B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526413FF" w14:textId="25EB1D77" w:rsidR="0062566B" w:rsidRPr="0006584F" w:rsidRDefault="007D31F8">
      <w:pPr>
        <w:rPr>
          <w:rFonts w:ascii="Verdana" w:eastAsia="Verdana" w:hAnsi="Verdana" w:cs="Verdana"/>
          <w:sz w:val="20"/>
          <w:szCs w:val="20"/>
        </w:rPr>
      </w:pPr>
      <w:r w:rsidRPr="0006584F">
        <w:rPr>
          <w:rFonts w:ascii="Verdana" w:eastAsia="Verdana" w:hAnsi="Verdana" w:cs="Verdana"/>
          <w:sz w:val="20"/>
          <w:szCs w:val="20"/>
        </w:rPr>
        <w:t>Gültig ab dem Schuljahr 202</w:t>
      </w:r>
      <w:r w:rsidR="00D56BD6" w:rsidRPr="0006584F">
        <w:rPr>
          <w:rFonts w:ascii="Verdana" w:eastAsia="Verdana" w:hAnsi="Verdana" w:cs="Verdana"/>
          <w:sz w:val="20"/>
          <w:szCs w:val="20"/>
        </w:rPr>
        <w:t>7</w:t>
      </w:r>
      <w:r w:rsidRPr="0006584F">
        <w:rPr>
          <w:rFonts w:ascii="Verdana" w:eastAsia="Verdana" w:hAnsi="Verdana" w:cs="Verdana"/>
          <w:sz w:val="20"/>
          <w:szCs w:val="20"/>
        </w:rPr>
        <w:t>/202</w:t>
      </w:r>
      <w:r w:rsidR="00D56BD6" w:rsidRPr="0006584F">
        <w:rPr>
          <w:rFonts w:ascii="Verdana" w:eastAsia="Verdana" w:hAnsi="Verdana" w:cs="Verdana"/>
          <w:sz w:val="20"/>
          <w:szCs w:val="20"/>
        </w:rPr>
        <w:t>8</w:t>
      </w:r>
    </w:p>
    <w:p w14:paraId="645FF3CD" w14:textId="1C73D773" w:rsidR="0062566B" w:rsidRPr="0006584F" w:rsidRDefault="007D31F8">
      <w:pPr>
        <w:rPr>
          <w:rFonts w:ascii="Verdana" w:eastAsia="Verdana" w:hAnsi="Verdana" w:cs="Verdana"/>
          <w:sz w:val="20"/>
          <w:szCs w:val="20"/>
        </w:rPr>
      </w:pPr>
      <w:r w:rsidRPr="0006584F">
        <w:rPr>
          <w:rFonts w:ascii="Verdana" w:eastAsia="Verdana" w:hAnsi="Verdana" w:cs="Verdana"/>
          <w:sz w:val="20"/>
          <w:szCs w:val="20"/>
        </w:rPr>
        <w:t xml:space="preserve">Stand am </w:t>
      </w:r>
      <w:r w:rsidR="00D56BD6" w:rsidRPr="0006584F">
        <w:rPr>
          <w:rFonts w:ascii="Verdana" w:eastAsia="Verdana" w:hAnsi="Verdana" w:cs="Verdana"/>
          <w:sz w:val="20"/>
          <w:szCs w:val="20"/>
        </w:rPr>
        <w:t>15.04.2026</w:t>
      </w:r>
    </w:p>
    <w:sectPr w:rsidR="0062566B" w:rsidRPr="0006584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0086" w14:textId="77777777" w:rsidR="00525EE0" w:rsidRDefault="00525EE0">
      <w:pPr>
        <w:spacing w:line="240" w:lineRule="auto"/>
      </w:pPr>
      <w:r>
        <w:separator/>
      </w:r>
    </w:p>
  </w:endnote>
  <w:endnote w:type="continuationSeparator" w:id="0">
    <w:p w14:paraId="3FB971FF" w14:textId="77777777" w:rsidR="00525EE0" w:rsidRDefault="00525E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0A99D1-1FEC-4F7B-8A9C-68A3A882D056}"/>
    <w:embedBold r:id="rId2" w:fontKey="{64013D01-3147-40FC-A6A1-1A4E0D6E52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C9EEE536-0C96-4F42-8C98-EFA278731100}"/>
    <w:embedBold r:id="rId4" w:fontKey="{420CD0E5-E19A-4DE1-A3AC-4D53869C08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A8406EE-2900-4FA0-B401-F339FC878D39}"/>
    <w:embedBold r:id="rId6" w:fontKey="{8067E041-9567-4C5E-A003-D37464319B5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2F326BD5-8F5E-457C-8B93-08B31614700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5A54865C-05C0-4795-99E0-24AEFCC36A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r2e5kz6jku34" w:colFirst="0" w:colLast="0"/>
  <w:bookmarkEnd w:id="0"/>
  <w:p w14:paraId="1584B63E" w14:textId="77777777" w:rsidR="0062566B" w:rsidRDefault="007D31F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D56BD6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75BC619" wp14:editId="46CB99F4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BDDFC90" wp14:editId="5E2EC866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F501FE6" w14:textId="77777777" w:rsidR="0062566B" w:rsidRPr="00D56BD6" w:rsidRDefault="007D31F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D56BD6">
      <w:rPr>
        <w:color w:val="009036"/>
        <w:sz w:val="14"/>
        <w:szCs w:val="14"/>
        <w:lang w:val="fr-CH"/>
      </w:rPr>
      <w:t>Organisation du monde du travail (</w:t>
    </w:r>
    <w:proofErr w:type="spellStart"/>
    <w:r w:rsidRPr="00D56BD6">
      <w:rPr>
        <w:color w:val="009036"/>
        <w:sz w:val="14"/>
        <w:szCs w:val="14"/>
        <w:lang w:val="fr-CH"/>
      </w:rPr>
      <w:t>OrTra</w:t>
    </w:r>
    <w:proofErr w:type="spellEnd"/>
    <w:r w:rsidRPr="00D56BD6">
      <w:rPr>
        <w:color w:val="009036"/>
        <w:sz w:val="14"/>
        <w:szCs w:val="14"/>
        <w:lang w:val="fr-CH"/>
      </w:rPr>
      <w:t>)</w:t>
    </w:r>
    <w:r w:rsidRPr="00D56BD6">
      <w:rPr>
        <w:color w:val="009036"/>
        <w:sz w:val="14"/>
        <w:szCs w:val="14"/>
        <w:lang w:val="fr-CH"/>
      </w:rPr>
      <w:tab/>
    </w:r>
    <w:proofErr w:type="spellStart"/>
    <w:r w:rsidRPr="00D56BD6">
      <w:rPr>
        <w:color w:val="009036"/>
        <w:sz w:val="14"/>
        <w:szCs w:val="14"/>
        <w:lang w:val="fr-CH"/>
      </w:rPr>
      <w:t>Bildung</w:t>
    </w:r>
    <w:proofErr w:type="spellEnd"/>
    <w:r w:rsidRPr="00D56BD6">
      <w:rPr>
        <w:color w:val="009036"/>
        <w:sz w:val="14"/>
        <w:szCs w:val="14"/>
        <w:lang w:val="fr-CH"/>
      </w:rPr>
      <w:t>/Formation</w:t>
    </w:r>
    <w:r w:rsidRPr="00D56BD6">
      <w:rPr>
        <w:color w:val="009036"/>
        <w:sz w:val="14"/>
        <w:szCs w:val="14"/>
        <w:lang w:val="fr-CH"/>
      </w:rPr>
      <w:tab/>
      <w:t>Mail: info@agri-job.ch</w:t>
    </w:r>
  </w:p>
  <w:p w14:paraId="5FE476F2" w14:textId="77777777" w:rsidR="0062566B" w:rsidRPr="00D56BD6" w:rsidRDefault="007D31F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D56BD6">
      <w:rPr>
        <w:color w:val="009036"/>
        <w:sz w:val="14"/>
        <w:szCs w:val="14"/>
        <w:lang w:val="fr-CH"/>
      </w:rPr>
      <w:tab/>
    </w:r>
    <w:proofErr w:type="spellStart"/>
    <w:r w:rsidRPr="00D56BD6">
      <w:rPr>
        <w:color w:val="009036"/>
        <w:sz w:val="14"/>
        <w:szCs w:val="14"/>
        <w:lang w:val="it-IT"/>
      </w:rPr>
      <w:t>Organizzazion</w:t>
    </w:r>
    <w:proofErr w:type="spellEnd"/>
    <w:r w:rsidRPr="00D56BD6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D56BD6">
      <w:rPr>
        <w:color w:val="009036"/>
        <w:sz w:val="14"/>
        <w:szCs w:val="14"/>
        <w:lang w:val="it-IT"/>
      </w:rPr>
      <w:t>Oml</w:t>
    </w:r>
    <w:proofErr w:type="spellEnd"/>
    <w:r w:rsidRPr="00D56BD6">
      <w:rPr>
        <w:color w:val="009036"/>
        <w:sz w:val="14"/>
        <w:szCs w:val="14"/>
        <w:lang w:val="it-IT"/>
      </w:rPr>
      <w:t>)</w:t>
    </w:r>
    <w:r w:rsidRPr="00D56BD6">
      <w:rPr>
        <w:color w:val="009036"/>
        <w:sz w:val="14"/>
        <w:szCs w:val="14"/>
        <w:lang w:val="it-IT"/>
      </w:rPr>
      <w:tab/>
    </w:r>
    <w:proofErr w:type="spellStart"/>
    <w:r w:rsidRPr="00D56BD6">
      <w:rPr>
        <w:color w:val="009036"/>
        <w:sz w:val="14"/>
        <w:szCs w:val="14"/>
        <w:lang w:val="it-IT"/>
      </w:rPr>
      <w:t>Laurstrasse</w:t>
    </w:r>
    <w:proofErr w:type="spellEnd"/>
    <w:r w:rsidRPr="00D56BD6">
      <w:rPr>
        <w:color w:val="009036"/>
        <w:sz w:val="14"/>
        <w:szCs w:val="14"/>
        <w:lang w:val="it-IT"/>
      </w:rPr>
      <w:t xml:space="preserve"> 10</w:t>
    </w:r>
    <w:r w:rsidRPr="00D56BD6">
      <w:rPr>
        <w:color w:val="009036"/>
        <w:sz w:val="14"/>
        <w:szCs w:val="14"/>
        <w:lang w:val="it-IT"/>
      </w:rPr>
      <w:tab/>
      <w:t>www.agri-job.ch</w:t>
    </w:r>
  </w:p>
  <w:p w14:paraId="5AB40B30" w14:textId="77777777" w:rsidR="0062566B" w:rsidRDefault="007D31F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D56BD6">
      <w:rPr>
        <w:color w:val="009036"/>
        <w:sz w:val="14"/>
        <w:szCs w:val="14"/>
        <w:lang w:val="it-IT"/>
      </w:rPr>
      <w:tab/>
    </w:r>
    <w:r w:rsidRPr="00D56BD6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24FB" w14:textId="77777777" w:rsidR="0062566B" w:rsidRDefault="006256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7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62566B" w14:paraId="6D2AFBA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582A6329" w14:textId="77777777" w:rsidR="0062566B" w:rsidRDefault="006256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62566B" w14:paraId="38AE7139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0514C1" w14:textId="77777777" w:rsidR="0062566B" w:rsidRDefault="007D31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4EF9F6EC" w14:textId="77777777" w:rsidR="0062566B" w:rsidRDefault="007D31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66828829" w14:textId="77777777" w:rsidR="0062566B" w:rsidRDefault="007D31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173A79DE" w14:textId="77777777" w:rsidR="0062566B" w:rsidRDefault="0062566B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2FF3F" w14:textId="77777777" w:rsidR="00525EE0" w:rsidRDefault="00525EE0">
      <w:pPr>
        <w:spacing w:line="240" w:lineRule="auto"/>
      </w:pPr>
      <w:r>
        <w:separator/>
      </w:r>
    </w:p>
  </w:footnote>
  <w:footnote w:type="continuationSeparator" w:id="0">
    <w:p w14:paraId="2E1CF1BF" w14:textId="77777777" w:rsidR="00525EE0" w:rsidRDefault="00525E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9093" w14:textId="77777777" w:rsidR="0062566B" w:rsidRPr="00D56BD6" w:rsidRDefault="006256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4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641"/>
      <w:gridCol w:w="1940"/>
    </w:tblGrid>
    <w:tr w:rsidR="0062566B" w:rsidRPr="00D56BD6" w14:paraId="6342266E" w14:textId="77777777">
      <w:tc>
        <w:tcPr>
          <w:tcW w:w="7641" w:type="dxa"/>
        </w:tcPr>
        <w:p w14:paraId="09AB3571" w14:textId="77777777" w:rsidR="0062566B" w:rsidRPr="00D56BD6" w:rsidRDefault="007D31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hAnsi="Verdana"/>
              <w:b/>
              <w:bCs/>
              <w:color w:val="000000"/>
            </w:rPr>
          </w:pPr>
          <w:r w:rsidRPr="00D56BD6">
            <w:rPr>
              <w:rFonts w:ascii="Verdana" w:hAnsi="Verdana"/>
              <w:b/>
              <w:bCs/>
            </w:rPr>
            <w:t>HKB d: Halten von Nutztieren</w:t>
          </w:r>
        </w:p>
      </w:tc>
      <w:tc>
        <w:tcPr>
          <w:tcW w:w="1940" w:type="dxa"/>
          <w:vAlign w:val="center"/>
        </w:tcPr>
        <w:p w14:paraId="082DE1F5" w14:textId="77777777" w:rsidR="0062566B" w:rsidRPr="00D56BD6" w:rsidRDefault="007D31F8">
          <w:pPr>
            <w:pBdr>
              <w:top w:val="nil"/>
              <w:left w:val="nil"/>
              <w:bottom w:val="nil"/>
              <w:right w:val="nil"/>
              <w:between w:val="nil"/>
            </w:pBdr>
            <w:ind w:left="360"/>
            <w:jc w:val="right"/>
            <w:rPr>
              <w:rFonts w:ascii="Verdana" w:hAnsi="Verdana"/>
              <w:color w:val="000000"/>
            </w:rPr>
          </w:pPr>
          <w:r w:rsidRPr="00D56BD6">
            <w:rPr>
              <w:rFonts w:ascii="Verdana" w:hAnsi="Verdana"/>
            </w:rPr>
            <w:t>1</w:t>
          </w:r>
          <w:r w:rsidRPr="00D56BD6">
            <w:rPr>
              <w:rFonts w:ascii="Verdana" w:hAnsi="Verdana"/>
              <w:color w:val="000000"/>
            </w:rPr>
            <w:t>. Lehrjahr</w:t>
          </w:r>
        </w:p>
      </w:tc>
    </w:tr>
  </w:tbl>
  <w:p w14:paraId="7BC92D2A" w14:textId="77777777" w:rsidR="0062566B" w:rsidRPr="00D56BD6" w:rsidRDefault="007D31F8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rFonts w:ascii="Verdana" w:hAnsi="Verdana"/>
        <w:color w:val="000000"/>
        <w:sz w:val="20"/>
        <w:szCs w:val="20"/>
      </w:rPr>
    </w:pPr>
    <w:r w:rsidRPr="00D56BD6">
      <w:rPr>
        <w:rFonts w:ascii="Verdana" w:hAnsi="Verdana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78199D8" wp14:editId="11F7B808">
          <wp:simplePos x="0" y="0"/>
          <wp:positionH relativeFrom="page">
            <wp:posOffset>2023110</wp:posOffset>
          </wp:positionH>
          <wp:positionV relativeFrom="page">
            <wp:posOffset>71755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AE9E3" w14:textId="77777777" w:rsidR="0062566B" w:rsidRDefault="0062566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5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62566B" w14:paraId="045AF674" w14:textId="77777777">
      <w:trPr>
        <w:trHeight w:val="1271"/>
      </w:trPr>
      <w:tc>
        <w:tcPr>
          <w:tcW w:w="10539" w:type="dxa"/>
        </w:tcPr>
        <w:p w14:paraId="6BDB7823" w14:textId="77777777" w:rsidR="0062566B" w:rsidRDefault="0062566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6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62566B" w14:paraId="3B8FFC8A" w14:textId="77777777">
            <w:trPr>
              <w:trHeight w:val="1188"/>
            </w:trPr>
            <w:tc>
              <w:tcPr>
                <w:tcW w:w="7371" w:type="dxa"/>
              </w:tcPr>
              <w:p w14:paraId="5D9CCC47" w14:textId="77777777" w:rsidR="0062566B" w:rsidRPr="00D56BD6" w:rsidRDefault="007D31F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6355997B" w14:textId="77777777" w:rsidR="0062566B" w:rsidRPr="00D56BD6" w:rsidRDefault="007D31F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65EDEDC8" w14:textId="77777777" w:rsidR="0062566B" w:rsidRPr="00D56BD6" w:rsidRDefault="007D31F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D56BD6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73C7F349" w14:textId="77777777" w:rsidR="0062566B" w:rsidRPr="00D56BD6" w:rsidRDefault="0062566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58CD2B5C" w14:textId="77777777" w:rsidR="0062566B" w:rsidRDefault="007D31F8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2053B5E" w14:textId="77777777" w:rsidR="0062566B" w:rsidRDefault="007D31F8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DC361E9" w14:textId="77777777" w:rsidR="0062566B" w:rsidRDefault="0062566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DD80C42" w14:textId="77777777" w:rsidR="0062566B" w:rsidRDefault="006256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30AD75A4" w14:textId="77777777" w:rsidR="0062566B" w:rsidRDefault="006256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86C72"/>
    <w:multiLevelType w:val="multilevel"/>
    <w:tmpl w:val="1C369386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474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6B"/>
    <w:rsid w:val="0006584F"/>
    <w:rsid w:val="004651D6"/>
    <w:rsid w:val="00525EE0"/>
    <w:rsid w:val="0062566B"/>
    <w:rsid w:val="007D31F8"/>
    <w:rsid w:val="00C26DAF"/>
    <w:rsid w:val="00D5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C1918"/>
  <w15:docId w15:val="{1571389C-AF94-4911-8AE5-EA29B336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L00ZPNWSqR0gbZjxK3oRayo20Q==">CgMxLjAyDmgucjJlNWt6NmprdTM0OAByITFiNjhiX1hWMFhiRzBrTGVlaFJwR0EzYTNzS1NKMEs3QQ==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E9695D-77AC-4DE2-BB30-C124519E58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CA3634-0B33-4D9E-A82E-DF477D310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045F0E7-6506-44FC-A437-0B3C26F719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2024-09-27T05:19:00Z</dcterms:created>
  <dcterms:modified xsi:type="dcterms:W3CDTF">2026-04-15T07:28:00Z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